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86F2" w14:textId="77777777" w:rsidR="00B060BB" w:rsidRDefault="00997814">
      <w:pPr>
        <w:tabs>
          <w:tab w:val="left" w:pos="11790"/>
        </w:tabs>
        <w:rPr>
          <w:b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 wp14:anchorId="4D90A1F2" wp14:editId="40A1B188">
            <wp:extent cx="885825" cy="84772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                 ΑΝΑΚΟΙΝΩΣΗ</w:t>
      </w:r>
      <w:r>
        <w:rPr>
          <w:b/>
          <w:sz w:val="72"/>
          <w:szCs w:val="72"/>
        </w:rPr>
        <w:tab/>
      </w:r>
      <w:r>
        <w:rPr>
          <w:b/>
          <w:noProof/>
          <w:sz w:val="72"/>
          <w:szCs w:val="72"/>
          <w:lang w:eastAsia="el-GR"/>
        </w:rPr>
        <w:drawing>
          <wp:inline distT="0" distB="0" distL="0" distR="0" wp14:anchorId="16248879" wp14:editId="12944A2C">
            <wp:extent cx="1057275" cy="1000125"/>
            <wp:effectExtent l="19050" t="0" r="9525" b="0"/>
            <wp:docPr id="11" name="Εικόνα 10" descr="Αρχείο:Λογότυπο ΕΟΔΥ.png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Εικόνα 10" descr="Αρχείο:Λογότυπο ΕΟΔΥ.png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97E287" w14:textId="77777777" w:rsidR="00B060BB" w:rsidRDefault="00997814">
      <w:pPr>
        <w:tabs>
          <w:tab w:val="left" w:pos="11490"/>
        </w:tabs>
        <w:jc w:val="left"/>
        <w:rPr>
          <w:b/>
          <w:sz w:val="72"/>
          <w:szCs w:val="72"/>
        </w:rPr>
      </w:pPr>
      <w:r>
        <w:rPr>
          <w:b/>
          <w:sz w:val="28"/>
          <w:szCs w:val="28"/>
        </w:rPr>
        <w:t xml:space="preserve">ΠΑΝ. ΠΕΛΟΠΟΝΝΗΣΟΥ                                                                                                                                      </w:t>
      </w:r>
    </w:p>
    <w:p w14:paraId="53DA5578" w14:textId="77777777" w:rsidR="00B060BB" w:rsidRDefault="00B060BB">
      <w:pPr>
        <w:jc w:val="center"/>
      </w:pPr>
    </w:p>
    <w:p w14:paraId="7A0DC351" w14:textId="77777777" w:rsidR="00B060BB" w:rsidRDefault="00997814">
      <w:pPr>
        <w:jc w:val="center"/>
      </w:pPr>
      <w:r>
        <w:rPr>
          <w:noProof/>
          <w:lang w:eastAsia="el-GR"/>
        </w:rPr>
        <w:drawing>
          <wp:inline distT="0" distB="0" distL="0" distR="0" wp14:anchorId="5DEE4702" wp14:editId="19270D71">
            <wp:extent cx="2485390" cy="809625"/>
            <wp:effectExtent l="19050" t="0" r="0" b="0"/>
            <wp:docPr id="8" name="Εικόνα 1" descr="Δωρεάν rapid test στην Άρτα | artavoice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1" descr="Δωρεάν rapid test στην Άρτα | artavoice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1892" cy="8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0AFBC0" w14:textId="77777777" w:rsidR="00B060BB" w:rsidRDefault="00B060BB">
      <w:pPr>
        <w:jc w:val="center"/>
      </w:pPr>
    </w:p>
    <w:p w14:paraId="2968E25F" w14:textId="77777777" w:rsidR="00B060BB" w:rsidRDefault="00B060BB">
      <w:pPr>
        <w:jc w:val="center"/>
      </w:pPr>
    </w:p>
    <w:p w14:paraId="37C12676" w14:textId="77777777" w:rsidR="00B060BB" w:rsidRDefault="009978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ΔΩΡΕΑΝ</w:t>
      </w:r>
      <w:r>
        <w:rPr>
          <w:b/>
          <w:sz w:val="52"/>
          <w:szCs w:val="52"/>
        </w:rPr>
        <w:t xml:space="preserve">  ΕΛΕΓΧΟΣ ΤΑΧΕΙΑΣ ΑΝΙΧΝΕΥΣΗΣ ΚΟΡΩΝΟΙΟΥ</w:t>
      </w:r>
    </w:p>
    <w:p w14:paraId="07ED4F71" w14:textId="77777777" w:rsidR="00B060BB" w:rsidRDefault="009978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(</w:t>
      </w:r>
      <w:r>
        <w:rPr>
          <w:b/>
          <w:sz w:val="72"/>
          <w:szCs w:val="72"/>
          <w:lang w:val="en-US"/>
        </w:rPr>
        <w:t>RAPID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  <w:lang w:val="en-US"/>
        </w:rPr>
        <w:t>TEST</w:t>
      </w:r>
      <w:r>
        <w:rPr>
          <w:b/>
          <w:sz w:val="72"/>
          <w:szCs w:val="72"/>
        </w:rPr>
        <w:t>)</w:t>
      </w:r>
    </w:p>
    <w:p w14:paraId="360D5BF9" w14:textId="77777777" w:rsidR="00B060BB" w:rsidRDefault="00997814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Τ</w:t>
      </w:r>
      <w:r>
        <w:rPr>
          <w:b/>
          <w:sz w:val="52"/>
          <w:szCs w:val="52"/>
          <w:u w:val="single"/>
        </w:rPr>
        <w:t>ΕΤΑ</w:t>
      </w:r>
      <w:r>
        <w:rPr>
          <w:b/>
          <w:sz w:val="52"/>
          <w:szCs w:val="52"/>
          <w:u w:val="single"/>
        </w:rPr>
        <w:t>ΡΤΗ</w:t>
      </w:r>
      <w:r>
        <w:rPr>
          <w:b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 xml:space="preserve">  </w:t>
      </w:r>
      <w:r>
        <w:rPr>
          <w:b/>
          <w:sz w:val="52"/>
          <w:szCs w:val="52"/>
          <w:u w:val="single"/>
        </w:rPr>
        <w:t>30</w:t>
      </w:r>
      <w:r>
        <w:rPr>
          <w:b/>
          <w:sz w:val="52"/>
          <w:szCs w:val="52"/>
          <w:u w:val="single"/>
        </w:rPr>
        <w:t>-</w:t>
      </w:r>
      <w:r>
        <w:rPr>
          <w:b/>
          <w:sz w:val="52"/>
          <w:szCs w:val="52"/>
          <w:u w:val="single"/>
        </w:rPr>
        <w:t>3</w:t>
      </w:r>
      <w:r>
        <w:rPr>
          <w:b/>
          <w:sz w:val="52"/>
          <w:szCs w:val="52"/>
          <w:u w:val="single"/>
        </w:rPr>
        <w:t xml:space="preserve">-22 </w:t>
      </w:r>
    </w:p>
    <w:p w14:paraId="398E2298" w14:textId="77777777" w:rsidR="00B060BB" w:rsidRDefault="00B060BB">
      <w:pPr>
        <w:jc w:val="center"/>
        <w:rPr>
          <w:b/>
          <w:sz w:val="52"/>
          <w:szCs w:val="52"/>
          <w:u w:val="single"/>
        </w:rPr>
      </w:pPr>
    </w:p>
    <w:p w14:paraId="1CD1F178" w14:textId="77777777" w:rsidR="00B060BB" w:rsidRDefault="009978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ΩΡΕΣ :9.00ΠΜ -2.30Μ.Μ</w:t>
      </w:r>
    </w:p>
    <w:p w14:paraId="3D2950AD" w14:textId="77777777" w:rsidR="00B060BB" w:rsidRDefault="00B060BB">
      <w:pPr>
        <w:ind w:left="720" w:hanging="284"/>
        <w:jc w:val="center"/>
        <w:rPr>
          <w:b/>
          <w:sz w:val="52"/>
          <w:szCs w:val="52"/>
        </w:rPr>
      </w:pPr>
    </w:p>
    <w:p w14:paraId="7508CCA5" w14:textId="77777777" w:rsidR="00B060BB" w:rsidRDefault="00997814">
      <w:pPr>
        <w:ind w:left="720" w:hanging="284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ΚΕΝΤΡΙΚΟΣ ΔΙΑΔΡΟΜΟΣ ΚΕΝΤΡΙΚΟΥ ΚΤΙΡΙΟΥ ΠΑΝΕΠΙΣΤΗΜΙΟΥ  ΠΑΤΡΩΝ(ΠΡ. ΤΕΙ ΔΥΤ. ΕΛΛΑΔΑΣ)</w:t>
      </w:r>
    </w:p>
    <w:p w14:paraId="6D9FC0F0" w14:textId="77777777" w:rsidR="00B060BB" w:rsidRDefault="00B060BB">
      <w:pPr>
        <w:jc w:val="center"/>
        <w:rPr>
          <w:b/>
          <w:sz w:val="52"/>
          <w:szCs w:val="52"/>
        </w:rPr>
      </w:pPr>
    </w:p>
    <w:p w14:paraId="24B99FB7" w14:textId="77777777" w:rsidR="00B060BB" w:rsidRDefault="00B060BB">
      <w:pPr>
        <w:jc w:val="center"/>
      </w:pPr>
    </w:p>
    <w:p w14:paraId="0030F1F2" w14:textId="77777777" w:rsidR="00B060BB" w:rsidRDefault="00B060BB">
      <w:pPr>
        <w:jc w:val="center"/>
      </w:pPr>
    </w:p>
    <w:p w14:paraId="70BE88CF" w14:textId="77777777" w:rsidR="00B060BB" w:rsidRDefault="00B060BB">
      <w:pPr>
        <w:jc w:val="center"/>
      </w:pPr>
    </w:p>
    <w:p w14:paraId="58935A5F" w14:textId="77777777" w:rsidR="00B060BB" w:rsidRDefault="00B060BB">
      <w:pPr>
        <w:jc w:val="center"/>
      </w:pPr>
    </w:p>
    <w:p w14:paraId="27FEC967" w14:textId="77777777" w:rsidR="00B060BB" w:rsidRDefault="00B060BB">
      <w:pPr>
        <w:jc w:val="center"/>
      </w:pPr>
    </w:p>
    <w:p w14:paraId="7481348E" w14:textId="77777777" w:rsidR="00B060BB" w:rsidRDefault="00B060BB">
      <w:pPr>
        <w:jc w:val="center"/>
      </w:pPr>
    </w:p>
    <w:p w14:paraId="1BCA1802" w14:textId="77777777" w:rsidR="00B060BB" w:rsidRDefault="00B060BB">
      <w:pPr>
        <w:jc w:val="center"/>
      </w:pPr>
    </w:p>
    <w:p w14:paraId="3307D846" w14:textId="77777777" w:rsidR="00B060BB" w:rsidRDefault="00B060BB">
      <w:pPr>
        <w:jc w:val="center"/>
      </w:pPr>
    </w:p>
    <w:p w14:paraId="4F00BD36" w14:textId="77777777" w:rsidR="00B060BB" w:rsidRDefault="00B060BB">
      <w:pPr>
        <w:jc w:val="center"/>
      </w:pPr>
    </w:p>
    <w:p w14:paraId="6A679AE7" w14:textId="77777777" w:rsidR="00B060BB" w:rsidRDefault="00B060BB">
      <w:pPr>
        <w:jc w:val="center"/>
      </w:pPr>
    </w:p>
    <w:p w14:paraId="23AE8B67" w14:textId="77777777" w:rsidR="00B060BB" w:rsidRDefault="00B060BB">
      <w:pPr>
        <w:jc w:val="center"/>
      </w:pPr>
    </w:p>
    <w:p w14:paraId="7A26AF14" w14:textId="77777777" w:rsidR="00B060BB" w:rsidRDefault="00B060BB">
      <w:pPr>
        <w:jc w:val="center"/>
      </w:pPr>
    </w:p>
    <w:p w14:paraId="3917891A" w14:textId="77777777" w:rsidR="00B060BB" w:rsidRDefault="00B060BB">
      <w:pPr>
        <w:jc w:val="center"/>
      </w:pPr>
    </w:p>
    <w:p w14:paraId="56F38795" w14:textId="77777777" w:rsidR="00B060BB" w:rsidRDefault="00B060BB">
      <w:pPr>
        <w:jc w:val="center"/>
      </w:pPr>
    </w:p>
    <w:p w14:paraId="57A53080" w14:textId="77777777" w:rsidR="00B060BB" w:rsidRDefault="00B060BB">
      <w:pPr>
        <w:jc w:val="center"/>
      </w:pPr>
    </w:p>
    <w:p w14:paraId="77428260" w14:textId="77777777" w:rsidR="00B060BB" w:rsidRDefault="00B060BB">
      <w:pPr>
        <w:jc w:val="center"/>
      </w:pPr>
    </w:p>
    <w:sectPr w:rsidR="00B060BB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5B"/>
    <w:rsid w:val="0020625B"/>
    <w:rsid w:val="00265494"/>
    <w:rsid w:val="00406F67"/>
    <w:rsid w:val="00591567"/>
    <w:rsid w:val="005954C3"/>
    <w:rsid w:val="006858E3"/>
    <w:rsid w:val="006A0889"/>
    <w:rsid w:val="007236C7"/>
    <w:rsid w:val="00821522"/>
    <w:rsid w:val="00887765"/>
    <w:rsid w:val="00997814"/>
    <w:rsid w:val="009A39C5"/>
    <w:rsid w:val="009B7AA5"/>
    <w:rsid w:val="00B060BB"/>
    <w:rsid w:val="00C2102D"/>
    <w:rsid w:val="00CE3B03"/>
    <w:rsid w:val="00F61A88"/>
    <w:rsid w:val="06EA0BF9"/>
    <w:rsid w:val="110F570C"/>
    <w:rsid w:val="307E5FD4"/>
    <w:rsid w:val="65B75E85"/>
    <w:rsid w:val="7DF3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240D"/>
  <w15:docId w15:val="{13A0DBC5-4E17-4FFB-A36C-57BB43EF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semiHidden/>
    <w:qFormat/>
  </w:style>
  <w:style w:type="character" w:customStyle="1" w:styleId="Char0">
    <w:name w:val="Υποσέλιδο Char"/>
    <w:basedOn w:val="a0"/>
    <w:link w:val="a4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AIKATERINI ATHANASOPOULOU</cp:lastModifiedBy>
  <cp:revision>2</cp:revision>
  <dcterms:created xsi:type="dcterms:W3CDTF">2022-03-29T05:35:00Z</dcterms:created>
  <dcterms:modified xsi:type="dcterms:W3CDTF">2022-03-29T05:35:00Z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096ADAA0C6004630A9DC9C76E6C9AAF8</vt:lpwstr>
  </property>
</Properties>
</file>