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4569" w14:textId="52CF07C7" w:rsidR="00090828" w:rsidRDefault="00D97A6D" w:rsidP="00D97A6D">
      <w:hyperlink r:id="rId4" w:history="1">
        <w:r w:rsidRPr="00806BE3">
          <w:rPr>
            <w:rStyle w:val="Hyperlink"/>
          </w:rPr>
          <w:t>https://teams.microsoft.com/l/meetup-join/19%3a74ea676bcbf247cbbe7ae80b0c02aa9b%40thread.tacv2/1601029121413?context=%7b%22Tid%22%3a%22cb62fe3a-db7b-42ce-8c4e-d2a2af74d141%22%2c%22Oid%22%3a%22868513c9-bf7b-4be6-8424-75dfd455c030%22%7d</w:t>
        </w:r>
      </w:hyperlink>
    </w:p>
    <w:p w14:paraId="78B7CEAD" w14:textId="77777777" w:rsidR="00D97A6D" w:rsidRPr="00D97A6D" w:rsidRDefault="00D97A6D" w:rsidP="00D97A6D"/>
    <w:sectPr w:rsidR="00D97A6D" w:rsidRPr="00D97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09"/>
    <w:rsid w:val="00090828"/>
    <w:rsid w:val="003C4E09"/>
    <w:rsid w:val="005B2032"/>
    <w:rsid w:val="00D26AA2"/>
    <w:rsid w:val="00D97A6D"/>
    <w:rsid w:val="00E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8627"/>
  <w15:chartTrackingRefBased/>
  <w15:docId w15:val="{5ED98B39-39BB-4CF2-ACC4-B35D8D2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74ea676bcbf247cbbe7ae80b0c02aa9b%40thread.tacv2/1601029121413?context=%7b%22Tid%22%3a%22cb62fe3a-db7b-42ce-8c4e-d2a2af74d141%22%2c%22Oid%22%3a%22868513c9-bf7b-4be6-8424-75dfd455c030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5</cp:revision>
  <dcterms:created xsi:type="dcterms:W3CDTF">2020-09-25T10:25:00Z</dcterms:created>
  <dcterms:modified xsi:type="dcterms:W3CDTF">2020-09-25T10:28:00Z</dcterms:modified>
</cp:coreProperties>
</file>